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99F99" w14:textId="77777777" w:rsidR="00862543" w:rsidRDefault="00862543" w:rsidP="002E2BC1">
      <w:pPr>
        <w:pStyle w:val="Heading1"/>
        <w:rPr>
          <w:rFonts w:ascii="Arial" w:hAnsi="Arial" w:cs="Arial"/>
          <w:color w:val="000000"/>
          <w:sz w:val="22"/>
          <w:szCs w:val="22"/>
        </w:rPr>
      </w:pPr>
      <w:bookmarkStart w:id="0" w:name="OLE_LINK1"/>
      <w:bookmarkStart w:id="1" w:name="OLE_LINK2"/>
    </w:p>
    <w:p w14:paraId="423C8E51" w14:textId="77777777" w:rsidR="005C5C6B" w:rsidRPr="004A4917" w:rsidRDefault="005C5C6B" w:rsidP="002E2BC1">
      <w:pPr>
        <w:pStyle w:val="Heading1"/>
        <w:rPr>
          <w:rFonts w:ascii="Arial" w:hAnsi="Arial" w:cs="Arial"/>
          <w:color w:val="000000"/>
          <w:sz w:val="22"/>
          <w:szCs w:val="22"/>
        </w:rPr>
      </w:pPr>
      <w:r w:rsidRPr="004A4917">
        <w:rPr>
          <w:rFonts w:ascii="Arial" w:hAnsi="Arial" w:cs="Arial"/>
          <w:color w:val="000000"/>
          <w:sz w:val="22"/>
          <w:szCs w:val="22"/>
        </w:rPr>
        <w:t xml:space="preserve">CURRENT AWARDS as </w:t>
      </w:r>
      <w:r>
        <w:rPr>
          <w:rFonts w:ascii="Arial" w:hAnsi="Arial" w:cs="Arial"/>
          <w:color w:val="000000"/>
          <w:sz w:val="22"/>
          <w:szCs w:val="22"/>
        </w:rPr>
        <w:t>Co-</w:t>
      </w:r>
      <w:r w:rsidRPr="004A4917">
        <w:rPr>
          <w:rFonts w:ascii="Arial" w:hAnsi="Arial" w:cs="Arial"/>
          <w:color w:val="000000"/>
          <w:sz w:val="22"/>
          <w:szCs w:val="22"/>
        </w:rPr>
        <w:t>Investigator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6498"/>
      </w:tblGrid>
      <w:tr w:rsidR="005C5C6B" w:rsidRPr="004A4917" w14:paraId="40049A41" w14:textId="77777777">
        <w:tc>
          <w:tcPr>
            <w:tcW w:w="2358" w:type="dxa"/>
          </w:tcPr>
          <w:p w14:paraId="282C9C2F" w14:textId="77777777" w:rsidR="005C5C6B" w:rsidRPr="004A4917" w:rsidRDefault="005C5C6B" w:rsidP="002E2BC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Project Title:</w:t>
            </w:r>
          </w:p>
        </w:tc>
        <w:tc>
          <w:tcPr>
            <w:tcW w:w="6498" w:type="dxa"/>
          </w:tcPr>
          <w:p w14:paraId="527079FC" w14:textId="77777777" w:rsidR="005C5C6B" w:rsidRPr="004A4917" w:rsidRDefault="005C5C6B" w:rsidP="002E2BC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meter Sub-Orbital Large Balloon Reflector (LBR)</w:t>
            </w:r>
          </w:p>
        </w:tc>
      </w:tr>
      <w:tr w:rsidR="005C5C6B" w:rsidRPr="004A4917" w14:paraId="4E8754D3" w14:textId="77777777">
        <w:tc>
          <w:tcPr>
            <w:tcW w:w="2358" w:type="dxa"/>
          </w:tcPr>
          <w:p w14:paraId="0B9E8410" w14:textId="77777777" w:rsidR="005C5C6B" w:rsidRPr="004A4917" w:rsidRDefault="005C5C6B" w:rsidP="002E2BC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Source of Support:</w:t>
            </w:r>
          </w:p>
        </w:tc>
        <w:tc>
          <w:tcPr>
            <w:tcW w:w="6498" w:type="dxa"/>
          </w:tcPr>
          <w:p w14:paraId="5B3D021F" w14:textId="77777777" w:rsidR="005C5C6B" w:rsidRPr="004A4917" w:rsidRDefault="005C5C6B" w:rsidP="002E2BC1">
            <w:pPr>
              <w:pStyle w:val="Heading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NASA/University of Arizona</w:t>
            </w:r>
          </w:p>
        </w:tc>
      </w:tr>
      <w:tr w:rsidR="005C5C6B" w:rsidRPr="004A4917" w14:paraId="10279423" w14:textId="77777777">
        <w:tc>
          <w:tcPr>
            <w:tcW w:w="2358" w:type="dxa"/>
          </w:tcPr>
          <w:p w14:paraId="38CDFC44" w14:textId="77777777" w:rsidR="005C5C6B" w:rsidRPr="004A4917" w:rsidRDefault="005C5C6B" w:rsidP="002E2BC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Project Location:</w:t>
            </w:r>
          </w:p>
        </w:tc>
        <w:tc>
          <w:tcPr>
            <w:tcW w:w="6498" w:type="dxa"/>
          </w:tcPr>
          <w:p w14:paraId="51539FD5" w14:textId="77777777" w:rsidR="005C5C6B" w:rsidRPr="004A4917" w:rsidRDefault="005C5C6B" w:rsidP="002E2BC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Antonio, TX</w:t>
            </w:r>
          </w:p>
        </w:tc>
      </w:tr>
      <w:tr w:rsidR="005C5C6B" w:rsidRPr="004A4917" w14:paraId="7BEC74EE" w14:textId="77777777">
        <w:tc>
          <w:tcPr>
            <w:tcW w:w="2358" w:type="dxa"/>
          </w:tcPr>
          <w:p w14:paraId="596AA974" w14:textId="77777777" w:rsidR="005C5C6B" w:rsidRPr="004A4917" w:rsidRDefault="005C5C6B" w:rsidP="002E2BC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Total Award Amount:</w:t>
            </w:r>
          </w:p>
        </w:tc>
        <w:tc>
          <w:tcPr>
            <w:tcW w:w="6498" w:type="dxa"/>
          </w:tcPr>
          <w:p w14:paraId="6BF39D75" w14:textId="77777777" w:rsidR="005C5C6B" w:rsidRPr="004A4917" w:rsidRDefault="005C5C6B" w:rsidP="002E2BC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$35,000</w:t>
            </w:r>
          </w:p>
        </w:tc>
      </w:tr>
      <w:tr w:rsidR="005C5C6B" w:rsidRPr="004A4917" w14:paraId="23A17809" w14:textId="77777777">
        <w:tc>
          <w:tcPr>
            <w:tcW w:w="2358" w:type="dxa"/>
          </w:tcPr>
          <w:p w14:paraId="394ED02A" w14:textId="77777777" w:rsidR="005C5C6B" w:rsidRPr="004A4917" w:rsidRDefault="005C5C6B" w:rsidP="002E2BC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Start and End Date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 xml:space="preserve"> (MM/DD/YY)</w:t>
            </w:r>
          </w:p>
        </w:tc>
        <w:tc>
          <w:tcPr>
            <w:tcW w:w="6498" w:type="dxa"/>
          </w:tcPr>
          <w:p w14:paraId="1F949EEC" w14:textId="77777777" w:rsidR="005C5C6B" w:rsidRPr="004A4917" w:rsidRDefault="005C5C6B" w:rsidP="00D55F9B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8/12/13 – 5/11/14</w:t>
            </w:r>
          </w:p>
        </w:tc>
      </w:tr>
      <w:tr w:rsidR="005C5C6B" w:rsidRPr="004A4917" w14:paraId="1B4031E3" w14:textId="77777777">
        <w:tc>
          <w:tcPr>
            <w:tcW w:w="2358" w:type="dxa"/>
          </w:tcPr>
          <w:p w14:paraId="0486C2DF" w14:textId="77777777" w:rsidR="005C5C6B" w:rsidRPr="004A4917" w:rsidRDefault="005C5C6B" w:rsidP="002E2BC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 Time FTE</w:t>
            </w:r>
          </w:p>
        </w:tc>
        <w:tc>
          <w:tcPr>
            <w:tcW w:w="6498" w:type="dxa"/>
          </w:tcPr>
          <w:p w14:paraId="40EE9112" w14:textId="77777777" w:rsidR="005C5C6B" w:rsidRPr="004A4917" w:rsidRDefault="005C5C6B" w:rsidP="008E3F10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5 %</w:t>
            </w:r>
          </w:p>
        </w:tc>
      </w:tr>
      <w:bookmarkEnd w:id="0"/>
      <w:bookmarkEnd w:id="1"/>
    </w:tbl>
    <w:p w14:paraId="08C69CD9" w14:textId="77777777" w:rsidR="005C5C6B" w:rsidRPr="000A504D" w:rsidRDefault="005C5C6B" w:rsidP="0087462B">
      <w:pPr>
        <w:rPr>
          <w:sz w:val="12"/>
        </w:rPr>
      </w:pPr>
    </w:p>
    <w:p w14:paraId="467BD9F8" w14:textId="77777777" w:rsidR="005C5C6B" w:rsidRPr="004A4917" w:rsidRDefault="005C5C6B">
      <w:pPr>
        <w:pStyle w:val="Heading1"/>
        <w:rPr>
          <w:rFonts w:ascii="Arial" w:hAnsi="Arial" w:cs="Arial"/>
          <w:bCs/>
          <w:sz w:val="22"/>
          <w:szCs w:val="22"/>
        </w:rPr>
      </w:pPr>
    </w:p>
    <w:p w14:paraId="1865CE39" w14:textId="77777777" w:rsidR="005C5C6B" w:rsidRDefault="005C5C6B" w:rsidP="007F18EE">
      <w:pPr>
        <w:pStyle w:val="Heading1"/>
        <w:rPr>
          <w:rFonts w:ascii="Arial" w:hAnsi="Arial" w:cs="Arial"/>
          <w:sz w:val="22"/>
          <w:szCs w:val="22"/>
        </w:rPr>
      </w:pPr>
      <w:r w:rsidRPr="004A4917">
        <w:rPr>
          <w:rFonts w:ascii="Arial" w:hAnsi="Arial" w:cs="Arial"/>
          <w:bCs/>
          <w:sz w:val="22"/>
          <w:szCs w:val="22"/>
        </w:rPr>
        <w:t xml:space="preserve"> PENDING AWARDS as </w:t>
      </w:r>
      <w:r>
        <w:rPr>
          <w:rFonts w:ascii="Arial" w:hAnsi="Arial" w:cs="Arial"/>
          <w:bCs/>
          <w:sz w:val="22"/>
          <w:szCs w:val="22"/>
        </w:rPr>
        <w:t xml:space="preserve">Principle </w:t>
      </w:r>
      <w:r w:rsidRPr="004A4917">
        <w:rPr>
          <w:rFonts w:ascii="Arial" w:hAnsi="Arial" w:cs="Arial"/>
          <w:bCs/>
          <w:sz w:val="22"/>
          <w:szCs w:val="22"/>
        </w:rPr>
        <w:t>Investigator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6498"/>
      </w:tblGrid>
      <w:tr w:rsidR="005C5C6B" w:rsidRPr="004A4917" w14:paraId="0B016347" w14:textId="77777777" w:rsidTr="00991F71">
        <w:tc>
          <w:tcPr>
            <w:tcW w:w="2358" w:type="dxa"/>
          </w:tcPr>
          <w:p w14:paraId="14A50CFE" w14:textId="77777777" w:rsidR="005C5C6B" w:rsidRPr="004A4917" w:rsidRDefault="005C5C6B" w:rsidP="00991F7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Project Title:</w:t>
            </w:r>
          </w:p>
        </w:tc>
        <w:tc>
          <w:tcPr>
            <w:tcW w:w="6498" w:type="dxa"/>
          </w:tcPr>
          <w:p w14:paraId="1AF02D2A" w14:textId="77777777" w:rsidR="005C5C6B" w:rsidRPr="004A4917" w:rsidRDefault="005C5C6B" w:rsidP="00991F7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Adaptable LTA Vehicle Technology Development</w:t>
            </w:r>
          </w:p>
        </w:tc>
      </w:tr>
      <w:tr w:rsidR="005C5C6B" w:rsidRPr="004A4917" w14:paraId="359B1180" w14:textId="77777777" w:rsidTr="00991F71">
        <w:tc>
          <w:tcPr>
            <w:tcW w:w="2358" w:type="dxa"/>
          </w:tcPr>
          <w:p w14:paraId="4F4A450D" w14:textId="77777777" w:rsidR="005C5C6B" w:rsidRPr="004A4917" w:rsidRDefault="005C5C6B" w:rsidP="00991F7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Source of Support:</w:t>
            </w:r>
          </w:p>
        </w:tc>
        <w:tc>
          <w:tcPr>
            <w:tcW w:w="6498" w:type="dxa"/>
          </w:tcPr>
          <w:p w14:paraId="6F47EEA5" w14:textId="77777777" w:rsidR="005C5C6B" w:rsidRPr="004A4917" w:rsidRDefault="005C5C6B" w:rsidP="00991F71">
            <w:pPr>
              <w:pStyle w:val="Heading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DARPA</w:t>
            </w:r>
          </w:p>
        </w:tc>
      </w:tr>
      <w:tr w:rsidR="005C5C6B" w:rsidRPr="004A4917" w14:paraId="21F1C52D" w14:textId="77777777" w:rsidTr="00991F71">
        <w:tc>
          <w:tcPr>
            <w:tcW w:w="2358" w:type="dxa"/>
          </w:tcPr>
          <w:p w14:paraId="18FB2229" w14:textId="77777777" w:rsidR="005C5C6B" w:rsidRPr="004A4917" w:rsidRDefault="005C5C6B" w:rsidP="00991F7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Project Location:</w:t>
            </w:r>
          </w:p>
        </w:tc>
        <w:tc>
          <w:tcPr>
            <w:tcW w:w="6498" w:type="dxa"/>
          </w:tcPr>
          <w:p w14:paraId="755A3D62" w14:textId="77777777" w:rsidR="005C5C6B" w:rsidRPr="004A4917" w:rsidRDefault="005C5C6B" w:rsidP="00991F7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Antonio, TX</w:t>
            </w:r>
          </w:p>
        </w:tc>
      </w:tr>
      <w:tr w:rsidR="005C5C6B" w:rsidRPr="004A4917" w14:paraId="593DBC63" w14:textId="77777777" w:rsidTr="00991F71">
        <w:tc>
          <w:tcPr>
            <w:tcW w:w="2358" w:type="dxa"/>
          </w:tcPr>
          <w:p w14:paraId="53260A77" w14:textId="77777777" w:rsidR="005C5C6B" w:rsidRPr="004A4917" w:rsidRDefault="005C5C6B" w:rsidP="00991F7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Total Award Amount:</w:t>
            </w:r>
          </w:p>
        </w:tc>
        <w:tc>
          <w:tcPr>
            <w:tcW w:w="6498" w:type="dxa"/>
          </w:tcPr>
          <w:p w14:paraId="756C5D21" w14:textId="77777777" w:rsidR="005C5C6B" w:rsidRPr="004A4917" w:rsidRDefault="005C5C6B" w:rsidP="00991F7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$3,258,131</w:t>
            </w:r>
          </w:p>
        </w:tc>
      </w:tr>
      <w:tr w:rsidR="005C5C6B" w:rsidRPr="004A4917" w14:paraId="070E98B2" w14:textId="77777777" w:rsidTr="00991F71">
        <w:trPr>
          <w:trHeight w:val="70"/>
        </w:trPr>
        <w:tc>
          <w:tcPr>
            <w:tcW w:w="2358" w:type="dxa"/>
          </w:tcPr>
          <w:p w14:paraId="3071167B" w14:textId="77777777" w:rsidR="005C5C6B" w:rsidRPr="004A4917" w:rsidRDefault="005C5C6B" w:rsidP="00991F7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Start and End Date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 xml:space="preserve"> (MM/DD/YY)</w:t>
            </w:r>
          </w:p>
        </w:tc>
        <w:tc>
          <w:tcPr>
            <w:tcW w:w="6498" w:type="dxa"/>
          </w:tcPr>
          <w:p w14:paraId="7D783177" w14:textId="77777777" w:rsidR="005C5C6B" w:rsidRPr="004A4917" w:rsidRDefault="005C5C6B" w:rsidP="00991F7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8/1/14 – 7/31/15</w:t>
            </w:r>
          </w:p>
        </w:tc>
      </w:tr>
      <w:tr w:rsidR="005C5C6B" w:rsidRPr="004A4917" w14:paraId="3F5FCF4D" w14:textId="77777777" w:rsidTr="00991F71">
        <w:tc>
          <w:tcPr>
            <w:tcW w:w="2358" w:type="dxa"/>
          </w:tcPr>
          <w:p w14:paraId="56049EE2" w14:textId="77777777" w:rsidR="005C5C6B" w:rsidRPr="004A4917" w:rsidRDefault="005C5C6B" w:rsidP="00991F7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 Time FTE</w:t>
            </w:r>
          </w:p>
        </w:tc>
        <w:tc>
          <w:tcPr>
            <w:tcW w:w="6498" w:type="dxa"/>
          </w:tcPr>
          <w:p w14:paraId="0A50231D" w14:textId="77777777" w:rsidR="005C5C6B" w:rsidRPr="004A4917" w:rsidRDefault="005C5C6B" w:rsidP="00991F71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20%</w:t>
            </w:r>
          </w:p>
        </w:tc>
      </w:tr>
    </w:tbl>
    <w:p w14:paraId="59A0868D" w14:textId="77777777" w:rsidR="005C5C6B" w:rsidRDefault="005C5C6B" w:rsidP="00437390">
      <w:pPr>
        <w:rPr>
          <w:rFonts w:ascii="Arial" w:hAnsi="Arial" w:cs="Arial"/>
          <w:sz w:val="22"/>
          <w:szCs w:val="22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6498"/>
      </w:tblGrid>
      <w:tr w:rsidR="005C5C6B" w:rsidRPr="004A4917" w14:paraId="4DE2B1A9" w14:textId="77777777" w:rsidTr="00A751A9">
        <w:tc>
          <w:tcPr>
            <w:tcW w:w="2358" w:type="dxa"/>
          </w:tcPr>
          <w:p w14:paraId="7E56B74B" w14:textId="77777777" w:rsidR="005C5C6B" w:rsidRPr="004A4917" w:rsidRDefault="005C5C6B" w:rsidP="00A751A9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Project Title:</w:t>
            </w:r>
          </w:p>
        </w:tc>
        <w:tc>
          <w:tcPr>
            <w:tcW w:w="6498" w:type="dxa"/>
          </w:tcPr>
          <w:p w14:paraId="5FC2C3E9" w14:textId="77777777" w:rsidR="005C5C6B" w:rsidRPr="004A4917" w:rsidRDefault="005C5C6B" w:rsidP="00A751A9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Planetary Studies Balloon Payload</w:t>
            </w:r>
          </w:p>
        </w:tc>
      </w:tr>
      <w:tr w:rsidR="005C5C6B" w:rsidRPr="004A4917" w14:paraId="2C83E10B" w14:textId="77777777" w:rsidTr="00A751A9">
        <w:tc>
          <w:tcPr>
            <w:tcW w:w="2358" w:type="dxa"/>
          </w:tcPr>
          <w:p w14:paraId="0CC68F71" w14:textId="77777777" w:rsidR="005C5C6B" w:rsidRPr="004A4917" w:rsidRDefault="005C5C6B" w:rsidP="00A751A9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Source of Support:</w:t>
            </w:r>
          </w:p>
        </w:tc>
        <w:tc>
          <w:tcPr>
            <w:tcW w:w="6498" w:type="dxa"/>
          </w:tcPr>
          <w:p w14:paraId="38799CDF" w14:textId="77777777" w:rsidR="005C5C6B" w:rsidRPr="004A4917" w:rsidRDefault="005C5C6B" w:rsidP="00A751A9">
            <w:pPr>
              <w:pStyle w:val="Heading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NASA GRC</w:t>
            </w:r>
          </w:p>
        </w:tc>
      </w:tr>
      <w:tr w:rsidR="005C5C6B" w:rsidRPr="004A4917" w14:paraId="4CB32513" w14:textId="77777777" w:rsidTr="00A751A9">
        <w:tc>
          <w:tcPr>
            <w:tcW w:w="2358" w:type="dxa"/>
          </w:tcPr>
          <w:p w14:paraId="5A5D2827" w14:textId="77777777" w:rsidR="005C5C6B" w:rsidRPr="004A4917" w:rsidRDefault="005C5C6B" w:rsidP="00A751A9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Project Location:</w:t>
            </w:r>
          </w:p>
        </w:tc>
        <w:tc>
          <w:tcPr>
            <w:tcW w:w="6498" w:type="dxa"/>
          </w:tcPr>
          <w:p w14:paraId="42DA531C" w14:textId="77777777" w:rsidR="005C5C6B" w:rsidRPr="004A4917" w:rsidRDefault="005C5C6B" w:rsidP="00A751A9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Antonio, TX</w:t>
            </w:r>
          </w:p>
        </w:tc>
      </w:tr>
      <w:tr w:rsidR="005C5C6B" w:rsidRPr="004A4917" w14:paraId="1F8E4CF2" w14:textId="77777777" w:rsidTr="00A751A9">
        <w:tc>
          <w:tcPr>
            <w:tcW w:w="2358" w:type="dxa"/>
          </w:tcPr>
          <w:p w14:paraId="0FA223D2" w14:textId="77777777" w:rsidR="005C5C6B" w:rsidRPr="004A4917" w:rsidRDefault="005C5C6B" w:rsidP="00A751A9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Total Award Amount:</w:t>
            </w:r>
          </w:p>
        </w:tc>
        <w:tc>
          <w:tcPr>
            <w:tcW w:w="6498" w:type="dxa"/>
          </w:tcPr>
          <w:p w14:paraId="5A44E191" w14:textId="77777777" w:rsidR="005C5C6B" w:rsidRPr="004A4917" w:rsidRDefault="005C5C6B" w:rsidP="00A751A9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$30,000</w:t>
            </w:r>
          </w:p>
        </w:tc>
      </w:tr>
      <w:tr w:rsidR="005C5C6B" w:rsidRPr="004A4917" w14:paraId="3A40D6CF" w14:textId="77777777" w:rsidTr="00A751A9">
        <w:trPr>
          <w:trHeight w:val="70"/>
        </w:trPr>
        <w:tc>
          <w:tcPr>
            <w:tcW w:w="2358" w:type="dxa"/>
          </w:tcPr>
          <w:p w14:paraId="312AAE84" w14:textId="77777777" w:rsidR="005C5C6B" w:rsidRPr="004A4917" w:rsidRDefault="005C5C6B" w:rsidP="00A751A9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>Start and End Date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4A4917">
              <w:rPr>
                <w:rFonts w:ascii="Arial" w:hAnsi="Arial" w:cs="Arial"/>
                <w:color w:val="000000"/>
                <w:sz w:val="22"/>
                <w:szCs w:val="22"/>
              </w:rPr>
              <w:t xml:space="preserve"> (MM/DD/YY)</w:t>
            </w:r>
          </w:p>
        </w:tc>
        <w:tc>
          <w:tcPr>
            <w:tcW w:w="6498" w:type="dxa"/>
          </w:tcPr>
          <w:p w14:paraId="4D75C62F" w14:textId="77777777" w:rsidR="005C5C6B" w:rsidRPr="004A4917" w:rsidRDefault="005C5C6B" w:rsidP="00A751A9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10/1/14 – 9/31/15</w:t>
            </w:r>
          </w:p>
        </w:tc>
      </w:tr>
      <w:tr w:rsidR="005C5C6B" w:rsidRPr="004A4917" w14:paraId="189674B8" w14:textId="77777777" w:rsidTr="00A751A9">
        <w:tc>
          <w:tcPr>
            <w:tcW w:w="2358" w:type="dxa"/>
          </w:tcPr>
          <w:p w14:paraId="647DA5F4" w14:textId="77777777" w:rsidR="005C5C6B" w:rsidRPr="004A4917" w:rsidRDefault="005C5C6B" w:rsidP="00A751A9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 Time FTE</w:t>
            </w:r>
          </w:p>
        </w:tc>
        <w:tc>
          <w:tcPr>
            <w:tcW w:w="6498" w:type="dxa"/>
          </w:tcPr>
          <w:p w14:paraId="43546AEA" w14:textId="77777777" w:rsidR="005C5C6B" w:rsidRPr="004A4917" w:rsidRDefault="005C5C6B" w:rsidP="00A751A9">
            <w:pPr>
              <w:tabs>
                <w:tab w:val="left" w:pos="36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10%</w:t>
            </w:r>
          </w:p>
        </w:tc>
      </w:tr>
    </w:tbl>
    <w:p w14:paraId="5F0864EC" w14:textId="77777777" w:rsidR="005C5C6B" w:rsidRDefault="005C5C6B" w:rsidP="00437390">
      <w:pPr>
        <w:rPr>
          <w:rFonts w:ascii="Arial" w:hAnsi="Arial" w:cs="Arial"/>
          <w:sz w:val="22"/>
          <w:szCs w:val="22"/>
        </w:rPr>
      </w:pPr>
    </w:p>
    <w:p w14:paraId="6014A6C5" w14:textId="77777777" w:rsidR="005C5C6B" w:rsidRDefault="005C5C6B" w:rsidP="00437390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5C5C6B" w:rsidSect="004B210B">
      <w:headerReference w:type="default" r:id="rId7"/>
      <w:footerReference w:type="even" r:id="rId8"/>
      <w:footerReference w:type="default" r:id="rId9"/>
      <w:pgSz w:w="12240" w:h="15840"/>
      <w:pgMar w:top="1296" w:right="1800" w:bottom="1296" w:left="1800" w:header="720" w:footer="720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BFF22" w14:textId="77777777" w:rsidR="00E404E5" w:rsidRDefault="00E404E5">
      <w:r>
        <w:separator/>
      </w:r>
    </w:p>
  </w:endnote>
  <w:endnote w:type="continuationSeparator" w:id="0">
    <w:p w14:paraId="566C308D" w14:textId="77777777" w:rsidR="00E404E5" w:rsidRDefault="00E4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516F7" w14:textId="77777777" w:rsidR="00E404E5" w:rsidRDefault="00E404E5" w:rsidP="00E404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0EFA23" w14:textId="77777777" w:rsidR="00E404E5" w:rsidRDefault="00E404E5" w:rsidP="004B210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35FD8" w14:textId="77777777" w:rsidR="00E404E5" w:rsidRDefault="00E404E5" w:rsidP="00E404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0CE6">
      <w:rPr>
        <w:rStyle w:val="PageNumber"/>
        <w:noProof/>
      </w:rPr>
      <w:t>32</w:t>
    </w:r>
    <w:r>
      <w:rPr>
        <w:rStyle w:val="PageNumber"/>
      </w:rPr>
      <w:fldChar w:fldCharType="end"/>
    </w:r>
  </w:p>
  <w:p w14:paraId="4640B1F1" w14:textId="77777777" w:rsidR="00E404E5" w:rsidRPr="004B210B" w:rsidRDefault="00E404E5" w:rsidP="004B210B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 xml:space="preserve">Last updated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"MMMM d, 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May 30, 2014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EC922" w14:textId="77777777" w:rsidR="00E404E5" w:rsidRDefault="00E404E5">
      <w:r>
        <w:separator/>
      </w:r>
    </w:p>
  </w:footnote>
  <w:footnote w:type="continuationSeparator" w:id="0">
    <w:p w14:paraId="5EFD8713" w14:textId="77777777" w:rsidR="00E404E5" w:rsidRDefault="00E404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493E7" w14:textId="77777777" w:rsidR="00E404E5" w:rsidRPr="00056841" w:rsidRDefault="00E404E5" w:rsidP="00012911">
    <w:pPr>
      <w:pStyle w:val="Header"/>
      <w:tabs>
        <w:tab w:val="clear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I. Steve Smith, Co-I </w:t>
    </w:r>
    <w:r>
      <w:rPr>
        <w:rFonts w:ascii="Arial" w:hAnsi="Arial" w:cs="Arial"/>
        <w:b/>
        <w:sz w:val="28"/>
        <w:szCs w:val="28"/>
      </w:rPr>
      <w:tab/>
    </w:r>
    <w:r w:rsidRPr="004A4917"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b/>
        <w:sz w:val="28"/>
        <w:szCs w:val="28"/>
      </w:rPr>
      <w:t xml:space="preserve">Southwest Research Institute  </w:t>
    </w:r>
    <w:r w:rsidRPr="00056841">
      <w:rPr>
        <w:rFonts w:ascii="Arial" w:hAnsi="Arial" w:cs="Arial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E65"/>
    <w:rsid w:val="00012911"/>
    <w:rsid w:val="00035B90"/>
    <w:rsid w:val="00042077"/>
    <w:rsid w:val="00050FF9"/>
    <w:rsid w:val="00052C73"/>
    <w:rsid w:val="00056841"/>
    <w:rsid w:val="000762E2"/>
    <w:rsid w:val="00086B4E"/>
    <w:rsid w:val="000A056E"/>
    <w:rsid w:val="000A504D"/>
    <w:rsid w:val="001056EE"/>
    <w:rsid w:val="00115F11"/>
    <w:rsid w:val="001206D0"/>
    <w:rsid w:val="00136ABE"/>
    <w:rsid w:val="0014458E"/>
    <w:rsid w:val="001628C1"/>
    <w:rsid w:val="00182F7C"/>
    <w:rsid w:val="001B1813"/>
    <w:rsid w:val="001C677B"/>
    <w:rsid w:val="001E46A4"/>
    <w:rsid w:val="00200242"/>
    <w:rsid w:val="0020126F"/>
    <w:rsid w:val="00205182"/>
    <w:rsid w:val="00257A65"/>
    <w:rsid w:val="002D35E9"/>
    <w:rsid w:val="002D4A2C"/>
    <w:rsid w:val="002E2BC1"/>
    <w:rsid w:val="00312442"/>
    <w:rsid w:val="00330460"/>
    <w:rsid w:val="00383BB8"/>
    <w:rsid w:val="0042518E"/>
    <w:rsid w:val="00427531"/>
    <w:rsid w:val="00437390"/>
    <w:rsid w:val="004529D7"/>
    <w:rsid w:val="00453E05"/>
    <w:rsid w:val="004A4917"/>
    <w:rsid w:val="004B210B"/>
    <w:rsid w:val="004E0517"/>
    <w:rsid w:val="004F77B3"/>
    <w:rsid w:val="005063A8"/>
    <w:rsid w:val="00516D30"/>
    <w:rsid w:val="00566FF6"/>
    <w:rsid w:val="0058443B"/>
    <w:rsid w:val="005C5C6B"/>
    <w:rsid w:val="00617588"/>
    <w:rsid w:val="00621B69"/>
    <w:rsid w:val="006A5FC7"/>
    <w:rsid w:val="006E026F"/>
    <w:rsid w:val="006F448C"/>
    <w:rsid w:val="006F7E65"/>
    <w:rsid w:val="00706D6A"/>
    <w:rsid w:val="00721378"/>
    <w:rsid w:val="0073458B"/>
    <w:rsid w:val="0074175D"/>
    <w:rsid w:val="00752316"/>
    <w:rsid w:val="007B397C"/>
    <w:rsid w:val="007B668C"/>
    <w:rsid w:val="007C41C3"/>
    <w:rsid w:val="007D205D"/>
    <w:rsid w:val="007F18EE"/>
    <w:rsid w:val="00826608"/>
    <w:rsid w:val="00852A1E"/>
    <w:rsid w:val="00862543"/>
    <w:rsid w:val="0087462B"/>
    <w:rsid w:val="00884676"/>
    <w:rsid w:val="008B341C"/>
    <w:rsid w:val="008B68BA"/>
    <w:rsid w:val="008D2AF8"/>
    <w:rsid w:val="008E3F10"/>
    <w:rsid w:val="008F105A"/>
    <w:rsid w:val="008F70E2"/>
    <w:rsid w:val="0092023B"/>
    <w:rsid w:val="00952ED5"/>
    <w:rsid w:val="00973CE5"/>
    <w:rsid w:val="009875B2"/>
    <w:rsid w:val="00991F71"/>
    <w:rsid w:val="009A6A2D"/>
    <w:rsid w:val="00A249E6"/>
    <w:rsid w:val="00A54EBA"/>
    <w:rsid w:val="00A55C82"/>
    <w:rsid w:val="00A73275"/>
    <w:rsid w:val="00A751A9"/>
    <w:rsid w:val="00AC7F68"/>
    <w:rsid w:val="00AD4EFA"/>
    <w:rsid w:val="00AF71D5"/>
    <w:rsid w:val="00AF7EB7"/>
    <w:rsid w:val="00B10709"/>
    <w:rsid w:val="00B13884"/>
    <w:rsid w:val="00B13DB3"/>
    <w:rsid w:val="00B209FB"/>
    <w:rsid w:val="00B23418"/>
    <w:rsid w:val="00B27058"/>
    <w:rsid w:val="00B6378D"/>
    <w:rsid w:val="00B71C7E"/>
    <w:rsid w:val="00B90E56"/>
    <w:rsid w:val="00B92B54"/>
    <w:rsid w:val="00C0542D"/>
    <w:rsid w:val="00C33069"/>
    <w:rsid w:val="00C50075"/>
    <w:rsid w:val="00C50CE6"/>
    <w:rsid w:val="00C70CAA"/>
    <w:rsid w:val="00C86EBA"/>
    <w:rsid w:val="00CA0B24"/>
    <w:rsid w:val="00CC6E7B"/>
    <w:rsid w:val="00CF089A"/>
    <w:rsid w:val="00D348F2"/>
    <w:rsid w:val="00D55F9B"/>
    <w:rsid w:val="00D80A44"/>
    <w:rsid w:val="00DD2412"/>
    <w:rsid w:val="00DF07F6"/>
    <w:rsid w:val="00DF1A29"/>
    <w:rsid w:val="00DF6CC9"/>
    <w:rsid w:val="00E404E5"/>
    <w:rsid w:val="00E561FF"/>
    <w:rsid w:val="00EA3917"/>
    <w:rsid w:val="00EB62BE"/>
    <w:rsid w:val="00EF05CD"/>
    <w:rsid w:val="00F37B2A"/>
    <w:rsid w:val="00F467B1"/>
    <w:rsid w:val="00F53044"/>
    <w:rsid w:val="00F540A3"/>
    <w:rsid w:val="00FD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360D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4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2442"/>
    <w:pPr>
      <w:keepNext/>
      <w:outlineLvl w:val="0"/>
    </w:pPr>
    <w:rPr>
      <w:rFonts w:ascii="Times" w:hAnsi="Times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2442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2442"/>
    <w:pPr>
      <w:keepNext/>
      <w:tabs>
        <w:tab w:val="left" w:pos="3600"/>
      </w:tabs>
      <w:outlineLvl w:val="2"/>
    </w:pPr>
    <w:rPr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80A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80A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80A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056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56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6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642</Characters>
  <Application>Microsoft Macintosh Word</Application>
  <DocSecurity>0</DocSecurity>
  <Lines>5</Lines>
  <Paragraphs>1</Paragraphs>
  <ScaleCrop>false</ScaleCrop>
  <Company>Steward Observatory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Laird Close, Principal Investigator</dc:title>
  <dc:subject/>
  <dc:creator>Doris E. Tucker</dc:creator>
  <cp:keywords/>
  <dc:description/>
  <cp:lastModifiedBy>Craig Kulesa</cp:lastModifiedBy>
  <cp:revision>3</cp:revision>
  <cp:lastPrinted>2014-05-30T22:34:00Z</cp:lastPrinted>
  <dcterms:created xsi:type="dcterms:W3CDTF">2014-05-30T22:34:00Z</dcterms:created>
  <dcterms:modified xsi:type="dcterms:W3CDTF">2014-05-31T02:15:00Z</dcterms:modified>
</cp:coreProperties>
</file>